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40A8D" w14:textId="6DEFB768" w:rsidR="00733345" w:rsidRDefault="00C907EA">
      <w:pPr>
        <w:rPr>
          <w:rFonts w:ascii="宋体" w:hAnsi="宋体"/>
          <w:sz w:val="24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附件</w:t>
      </w:r>
      <w:r>
        <w:rPr>
          <w:rFonts w:eastAsia="方正仿宋_GBK"/>
          <w:sz w:val="32"/>
          <w:szCs w:val="32"/>
        </w:rPr>
        <w:t>8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：</w:t>
      </w:r>
    </w:p>
    <w:p w14:paraId="1545878F" w14:textId="77777777" w:rsidR="00733345" w:rsidRDefault="00C907EA">
      <w:pPr>
        <w:spacing w:line="360" w:lineRule="auto"/>
        <w:jc w:val="center"/>
        <w:rPr>
          <w:rFonts w:ascii="方正小标宋_GBK" w:eastAsia="方正小标宋_GBK" w:hAnsi="方正小标宋_GBK" w:cs="方正小标宋_GBK"/>
          <w:b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b/>
          <w:sz w:val="36"/>
          <w:szCs w:val="36"/>
        </w:rPr>
        <w:t>南京审计大学研究生招生考试自命题</w:t>
      </w:r>
      <w:proofErr w:type="gramStart"/>
      <w:r>
        <w:rPr>
          <w:rFonts w:ascii="方正小标宋_GBK" w:eastAsia="方正小标宋_GBK" w:hAnsi="方正小标宋_GBK" w:cs="方正小标宋_GBK" w:hint="eastAsia"/>
          <w:b/>
          <w:sz w:val="36"/>
          <w:szCs w:val="36"/>
        </w:rPr>
        <w:t>评卷员</w:t>
      </w:r>
      <w:proofErr w:type="gramEnd"/>
      <w:r>
        <w:rPr>
          <w:rFonts w:ascii="方正小标宋_GBK" w:eastAsia="方正小标宋_GBK" w:hAnsi="方正小标宋_GBK" w:cs="方正小标宋_GBK" w:hint="eastAsia"/>
          <w:b/>
          <w:sz w:val="36"/>
          <w:szCs w:val="36"/>
        </w:rPr>
        <w:t>职责</w:t>
      </w:r>
    </w:p>
    <w:p w14:paraId="276E459A" w14:textId="77777777" w:rsidR="00733345" w:rsidRDefault="00733345">
      <w:pPr>
        <w:snapToGrid w:val="0"/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</w:p>
    <w:p w14:paraId="4C70F7D1" w14:textId="77777777" w:rsidR="00733345" w:rsidRPr="00D34B9F" w:rsidRDefault="00C907EA">
      <w:pPr>
        <w:snapToGrid w:val="0"/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 w:rsidRPr="00D34B9F">
        <w:rPr>
          <w:rFonts w:eastAsia="方正仿宋_GBK"/>
          <w:sz w:val="32"/>
          <w:szCs w:val="32"/>
        </w:rPr>
        <w:t>1.</w:t>
      </w:r>
      <w:proofErr w:type="gramStart"/>
      <w:r w:rsidRPr="00D34B9F">
        <w:rPr>
          <w:rFonts w:eastAsia="方正仿宋_GBK"/>
          <w:sz w:val="32"/>
          <w:szCs w:val="32"/>
        </w:rPr>
        <w:t>评卷员</w:t>
      </w:r>
      <w:proofErr w:type="gramEnd"/>
      <w:r w:rsidRPr="00D34B9F">
        <w:rPr>
          <w:rFonts w:eastAsia="方正仿宋_GBK"/>
          <w:sz w:val="32"/>
          <w:szCs w:val="32"/>
        </w:rPr>
        <w:t>在规定的地点集中评卷，凭工作证出入评卷场所。</w:t>
      </w:r>
    </w:p>
    <w:p w14:paraId="24DFE2B8" w14:textId="77777777" w:rsidR="00733345" w:rsidRPr="00D34B9F" w:rsidRDefault="00C907EA">
      <w:pPr>
        <w:snapToGrid w:val="0"/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 w:rsidRPr="00D34B9F">
        <w:rPr>
          <w:rFonts w:eastAsia="方正仿宋_GBK"/>
          <w:sz w:val="32"/>
          <w:szCs w:val="32"/>
        </w:rPr>
        <w:t>2.</w:t>
      </w:r>
      <w:proofErr w:type="gramStart"/>
      <w:r w:rsidRPr="00D34B9F">
        <w:rPr>
          <w:rFonts w:eastAsia="方正仿宋_GBK"/>
          <w:sz w:val="32"/>
          <w:szCs w:val="32"/>
        </w:rPr>
        <w:t>评卷员</w:t>
      </w:r>
      <w:proofErr w:type="gramEnd"/>
      <w:r w:rsidRPr="00D34B9F">
        <w:rPr>
          <w:rFonts w:eastAsia="方正仿宋_GBK"/>
          <w:sz w:val="32"/>
          <w:szCs w:val="32"/>
        </w:rPr>
        <w:t>要熟悉和掌握统一评分参考及执行细则，认真贯彻公正、准确的原则，并做到宽严适度、始终如一。</w:t>
      </w:r>
    </w:p>
    <w:p w14:paraId="3C0985DC" w14:textId="77777777" w:rsidR="00733345" w:rsidRPr="00D34B9F" w:rsidRDefault="00C907EA">
      <w:pPr>
        <w:snapToGrid w:val="0"/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 w:rsidRPr="00D34B9F">
        <w:rPr>
          <w:rFonts w:eastAsia="方正仿宋_GBK"/>
          <w:sz w:val="32"/>
          <w:szCs w:val="32"/>
        </w:rPr>
        <w:t>3.</w:t>
      </w:r>
      <w:proofErr w:type="gramStart"/>
      <w:r w:rsidRPr="00D34B9F">
        <w:rPr>
          <w:rFonts w:eastAsia="方正仿宋_GBK"/>
          <w:sz w:val="32"/>
          <w:szCs w:val="32"/>
        </w:rPr>
        <w:t>评卷员</w:t>
      </w:r>
      <w:proofErr w:type="gramEnd"/>
      <w:r w:rsidRPr="00D34B9F">
        <w:rPr>
          <w:rFonts w:eastAsia="方正仿宋_GBK"/>
          <w:sz w:val="32"/>
          <w:szCs w:val="32"/>
        </w:rPr>
        <w:t>不准携带笔、橡皮及手机</w:t>
      </w:r>
      <w:r w:rsidRPr="00D34B9F">
        <w:rPr>
          <w:rFonts w:eastAsia="方正仿宋_GBK"/>
          <w:sz w:val="32"/>
          <w:szCs w:val="32"/>
        </w:rPr>
        <w:t>U</w:t>
      </w:r>
      <w:r w:rsidRPr="00D34B9F">
        <w:rPr>
          <w:rFonts w:eastAsia="方正仿宋_GBK"/>
          <w:sz w:val="32"/>
          <w:szCs w:val="32"/>
        </w:rPr>
        <w:t>盘等通信存储类电子产品进入评卷场所。</w:t>
      </w:r>
    </w:p>
    <w:p w14:paraId="54611AAB" w14:textId="77777777" w:rsidR="00733345" w:rsidRPr="00D34B9F" w:rsidRDefault="00C907EA">
      <w:pPr>
        <w:snapToGrid w:val="0"/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 w:rsidRPr="00D34B9F">
        <w:rPr>
          <w:rFonts w:eastAsia="方正仿宋_GBK"/>
          <w:sz w:val="32"/>
          <w:szCs w:val="32"/>
        </w:rPr>
        <w:t>4.</w:t>
      </w:r>
      <w:r w:rsidRPr="00D34B9F">
        <w:rPr>
          <w:rFonts w:eastAsia="方正仿宋_GBK"/>
          <w:sz w:val="32"/>
          <w:szCs w:val="32"/>
        </w:rPr>
        <w:t>评卷一律使用红色字迹钢笔、圆珠笔或签字笔。记分数字及签名的书写一定要准确、清晰、工整，在评卷过程中应在规定位置规范地签署姓名。如有更改，应有更改人签名。记分使用阿拉伯数字，只记得分，不记扣除分。</w:t>
      </w:r>
    </w:p>
    <w:p w14:paraId="2C48F27B" w14:textId="77777777" w:rsidR="00733345" w:rsidRPr="00D34B9F" w:rsidRDefault="00C907EA">
      <w:pPr>
        <w:snapToGrid w:val="0"/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 w:rsidRPr="00D34B9F">
        <w:rPr>
          <w:rFonts w:eastAsia="方正仿宋_GBK"/>
          <w:sz w:val="32"/>
          <w:szCs w:val="32"/>
        </w:rPr>
        <w:t>5.</w:t>
      </w:r>
      <w:r w:rsidRPr="00D34B9F">
        <w:rPr>
          <w:rFonts w:eastAsia="方正仿宋_GBK"/>
          <w:sz w:val="32"/>
          <w:szCs w:val="32"/>
        </w:rPr>
        <w:t>评卷时要爱护答卷及各种资料，做到完好无损。答卷不准带出评卷场所。</w:t>
      </w:r>
    </w:p>
    <w:p w14:paraId="058B22CB" w14:textId="77777777" w:rsidR="00733345" w:rsidRPr="00D34B9F" w:rsidRDefault="00C907EA">
      <w:pPr>
        <w:snapToGrid w:val="0"/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 w:rsidRPr="00D34B9F">
        <w:rPr>
          <w:rFonts w:eastAsia="方正仿宋_GBK"/>
          <w:sz w:val="32"/>
          <w:szCs w:val="32"/>
        </w:rPr>
        <w:t>6.</w:t>
      </w:r>
      <w:proofErr w:type="gramStart"/>
      <w:r w:rsidRPr="00D34B9F">
        <w:rPr>
          <w:rFonts w:eastAsia="方正仿宋_GBK"/>
          <w:sz w:val="32"/>
          <w:szCs w:val="32"/>
        </w:rPr>
        <w:t>评卷员</w:t>
      </w:r>
      <w:proofErr w:type="gramEnd"/>
      <w:r w:rsidRPr="00D34B9F">
        <w:rPr>
          <w:rFonts w:eastAsia="方正仿宋_GBK"/>
          <w:sz w:val="32"/>
          <w:szCs w:val="32"/>
        </w:rPr>
        <w:t>发现试题本身有误，或答卷雷同等异常情况，应及时报告评卷组组长。</w:t>
      </w:r>
    </w:p>
    <w:p w14:paraId="45C26B83" w14:textId="77777777" w:rsidR="00733345" w:rsidRPr="00D34B9F" w:rsidRDefault="00C907EA">
      <w:pPr>
        <w:snapToGrid w:val="0"/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 w:rsidRPr="00D34B9F">
        <w:rPr>
          <w:rFonts w:eastAsia="方正仿宋_GBK"/>
          <w:sz w:val="32"/>
          <w:szCs w:val="32"/>
        </w:rPr>
        <w:t>7.</w:t>
      </w:r>
      <w:proofErr w:type="gramStart"/>
      <w:r w:rsidRPr="00D34B9F">
        <w:rPr>
          <w:rFonts w:eastAsia="方正仿宋_GBK"/>
          <w:sz w:val="32"/>
          <w:szCs w:val="32"/>
        </w:rPr>
        <w:t>评卷员</w:t>
      </w:r>
      <w:proofErr w:type="gramEnd"/>
      <w:r w:rsidRPr="00D34B9F">
        <w:rPr>
          <w:rFonts w:eastAsia="方正仿宋_GBK"/>
          <w:sz w:val="32"/>
          <w:szCs w:val="32"/>
        </w:rPr>
        <w:t>要严守纪律，保守秘密，不得向外泄漏评卷情况。不得涂改考生答卷和成绩，不得查阅考生成绩，不得翻阅他人评阅或复查的答卷。</w:t>
      </w:r>
    </w:p>
    <w:p w14:paraId="5ED02A9B" w14:textId="3CC6135F" w:rsidR="00733345" w:rsidRPr="00EB15F3" w:rsidRDefault="00C907EA" w:rsidP="00EB15F3">
      <w:pPr>
        <w:snapToGrid w:val="0"/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 w:rsidRPr="00D34B9F">
        <w:rPr>
          <w:rFonts w:eastAsia="方正仿宋_GBK"/>
          <w:sz w:val="32"/>
          <w:szCs w:val="32"/>
        </w:rPr>
        <w:t>8.</w:t>
      </w:r>
      <w:r w:rsidRPr="00D34B9F">
        <w:rPr>
          <w:rFonts w:eastAsia="方正仿宋_GBK"/>
          <w:sz w:val="32"/>
          <w:szCs w:val="32"/>
        </w:rPr>
        <w:t>评卷过程中如发现</w:t>
      </w:r>
      <w:proofErr w:type="gramStart"/>
      <w:r w:rsidRPr="00D34B9F">
        <w:rPr>
          <w:rFonts w:eastAsia="方正仿宋_GBK"/>
          <w:sz w:val="32"/>
          <w:szCs w:val="32"/>
        </w:rPr>
        <w:t>评卷员</w:t>
      </w:r>
      <w:proofErr w:type="gramEnd"/>
      <w:r w:rsidRPr="00D34B9F">
        <w:rPr>
          <w:rFonts w:eastAsia="方正仿宋_GBK"/>
          <w:sz w:val="32"/>
          <w:szCs w:val="32"/>
        </w:rPr>
        <w:t>违反以上职责，应立即停止其工作，并按规定进行处理。</w:t>
      </w:r>
      <w:r w:rsidR="00EB15F3">
        <w:t xml:space="preserve"> </w:t>
      </w:r>
      <w:bookmarkStart w:id="0" w:name="_GoBack"/>
      <w:bookmarkEnd w:id="0"/>
    </w:p>
    <w:sectPr w:rsidR="00733345" w:rsidRPr="00EB15F3">
      <w:headerReference w:type="default" r:id="rId8"/>
      <w:footerReference w:type="default" r:id="rId9"/>
      <w:pgSz w:w="11906" w:h="16838"/>
      <w:pgMar w:top="1984" w:right="1531" w:bottom="1814" w:left="1531" w:header="1417" w:footer="85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B59DE" w14:textId="77777777" w:rsidR="008853D0" w:rsidRDefault="008853D0">
      <w:r>
        <w:separator/>
      </w:r>
    </w:p>
  </w:endnote>
  <w:endnote w:type="continuationSeparator" w:id="0">
    <w:p w14:paraId="20B0987B" w14:textId="77777777" w:rsidR="008853D0" w:rsidRDefault="00885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2314477"/>
    </w:sdtPr>
    <w:sdtEndPr>
      <w:rPr>
        <w:sz w:val="30"/>
        <w:szCs w:val="30"/>
      </w:rPr>
    </w:sdtEndPr>
    <w:sdtContent>
      <w:p w14:paraId="2229C20A" w14:textId="77777777" w:rsidR="00733345" w:rsidRDefault="00C907EA">
        <w:pPr>
          <w:pStyle w:val="a6"/>
          <w:jc w:val="center"/>
          <w:rPr>
            <w:sz w:val="30"/>
            <w:szCs w:val="30"/>
          </w:rPr>
        </w:pPr>
        <w:r>
          <w:rPr>
            <w:sz w:val="30"/>
            <w:szCs w:val="30"/>
          </w:rPr>
          <w:fldChar w:fldCharType="begin"/>
        </w:r>
        <w:r>
          <w:rPr>
            <w:sz w:val="30"/>
            <w:szCs w:val="30"/>
          </w:rPr>
          <w:instrText>PAGE   \* MERGEFORMAT</w:instrText>
        </w:r>
        <w:r>
          <w:rPr>
            <w:sz w:val="30"/>
            <w:szCs w:val="30"/>
          </w:rPr>
          <w:fldChar w:fldCharType="separate"/>
        </w:r>
        <w:r>
          <w:rPr>
            <w:sz w:val="30"/>
            <w:szCs w:val="30"/>
            <w:lang w:val="zh-CN"/>
          </w:rPr>
          <w:t>10</w:t>
        </w:r>
        <w:r>
          <w:rPr>
            <w:sz w:val="30"/>
            <w:szCs w:val="30"/>
          </w:rPr>
          <w:fldChar w:fldCharType="end"/>
        </w:r>
      </w:p>
    </w:sdtContent>
  </w:sdt>
  <w:p w14:paraId="3705CFE0" w14:textId="77777777" w:rsidR="00733345" w:rsidRDefault="0073334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FF38AE" w14:textId="77777777" w:rsidR="008853D0" w:rsidRDefault="008853D0">
      <w:r>
        <w:separator/>
      </w:r>
    </w:p>
  </w:footnote>
  <w:footnote w:type="continuationSeparator" w:id="0">
    <w:p w14:paraId="56DAE8F0" w14:textId="77777777" w:rsidR="008853D0" w:rsidRDefault="00885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1DE59" w14:textId="77777777" w:rsidR="00733345" w:rsidRDefault="00733345">
    <w:pPr>
      <w:pStyle w:val="a8"/>
      <w:pBdr>
        <w:bottom w:val="none" w:sz="0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1F894EF"/>
    <w:multiLevelType w:val="singleLevel"/>
    <w:tmpl w:val="C1F894EF"/>
    <w:lvl w:ilvl="0">
      <w:start w:val="23"/>
      <w:numFmt w:val="decimal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E18A1FE3"/>
    <w:multiLevelType w:val="singleLevel"/>
    <w:tmpl w:val="E18A1FE3"/>
    <w:lvl w:ilvl="0">
      <w:start w:val="12"/>
      <w:numFmt w:val="decimal"/>
      <w:suff w:val="space"/>
      <w:lvlText w:val="%1."/>
      <w:lvlJc w:val="left"/>
      <w:pPr>
        <w:ind w:left="0" w:firstLine="0"/>
      </w:pPr>
    </w:lvl>
  </w:abstractNum>
  <w:abstractNum w:abstractNumId="2" w15:restartNumberingAfterBreak="0">
    <w:nsid w:val="65769291"/>
    <w:multiLevelType w:val="singleLevel"/>
    <w:tmpl w:val="65769291"/>
    <w:lvl w:ilvl="0">
      <w:start w:val="8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2"/>
    <w:lvlOverride w:ilvl="0">
      <w:startOverride w:val="8"/>
    </w:lvlOverride>
  </w:num>
  <w:num w:numId="2">
    <w:abstractNumId w:val="0"/>
    <w:lvlOverride w:ilvl="0">
      <w:startOverride w:val="23"/>
    </w:lvlOverride>
  </w:num>
  <w:num w:numId="3">
    <w:abstractNumId w:val="1"/>
    <w:lvlOverride w:ilvl="0">
      <w:startOverride w:val="1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iNTQyNWRlYTJmNzU3MjlhYmQ1NTUwNGZiM2Y5MGUifQ=="/>
  </w:docVars>
  <w:rsids>
    <w:rsidRoot w:val="0019427D"/>
    <w:rsid w:val="000440F7"/>
    <w:rsid w:val="00054A49"/>
    <w:rsid w:val="000604BE"/>
    <w:rsid w:val="000900A3"/>
    <w:rsid w:val="000929CE"/>
    <w:rsid w:val="000B16FE"/>
    <w:rsid w:val="000B2D76"/>
    <w:rsid w:val="000D3374"/>
    <w:rsid w:val="000D66F9"/>
    <w:rsid w:val="000E79D6"/>
    <w:rsid w:val="000F0D0A"/>
    <w:rsid w:val="000F3FAB"/>
    <w:rsid w:val="00106328"/>
    <w:rsid w:val="0014443A"/>
    <w:rsid w:val="00152AA4"/>
    <w:rsid w:val="001544C4"/>
    <w:rsid w:val="00164D71"/>
    <w:rsid w:val="00176D6A"/>
    <w:rsid w:val="00184649"/>
    <w:rsid w:val="00186519"/>
    <w:rsid w:val="0019427D"/>
    <w:rsid w:val="00197B17"/>
    <w:rsid w:val="001A0DCF"/>
    <w:rsid w:val="001B5D55"/>
    <w:rsid w:val="001D0374"/>
    <w:rsid w:val="001D7B19"/>
    <w:rsid w:val="001E3BE9"/>
    <w:rsid w:val="001E6302"/>
    <w:rsid w:val="001F0B0C"/>
    <w:rsid w:val="001F1676"/>
    <w:rsid w:val="00201815"/>
    <w:rsid w:val="00212009"/>
    <w:rsid w:val="002149A9"/>
    <w:rsid w:val="0023240E"/>
    <w:rsid w:val="00234918"/>
    <w:rsid w:val="00241351"/>
    <w:rsid w:val="002C55A2"/>
    <w:rsid w:val="002D368D"/>
    <w:rsid w:val="002D40F2"/>
    <w:rsid w:val="00302C4D"/>
    <w:rsid w:val="00303502"/>
    <w:rsid w:val="00303AF8"/>
    <w:rsid w:val="00314EB6"/>
    <w:rsid w:val="00321F27"/>
    <w:rsid w:val="00335F0B"/>
    <w:rsid w:val="00354ECC"/>
    <w:rsid w:val="0035770C"/>
    <w:rsid w:val="0036663C"/>
    <w:rsid w:val="00366CCB"/>
    <w:rsid w:val="00380A59"/>
    <w:rsid w:val="00397D00"/>
    <w:rsid w:val="003A307B"/>
    <w:rsid w:val="003A31C6"/>
    <w:rsid w:val="003D6F09"/>
    <w:rsid w:val="003D7D0B"/>
    <w:rsid w:val="00407A3D"/>
    <w:rsid w:val="00427438"/>
    <w:rsid w:val="00430A27"/>
    <w:rsid w:val="004517E2"/>
    <w:rsid w:val="004674A4"/>
    <w:rsid w:val="00472B9C"/>
    <w:rsid w:val="00481461"/>
    <w:rsid w:val="004C077A"/>
    <w:rsid w:val="004D0BC7"/>
    <w:rsid w:val="004D23FF"/>
    <w:rsid w:val="004D32CD"/>
    <w:rsid w:val="004D64DE"/>
    <w:rsid w:val="004F23DE"/>
    <w:rsid w:val="004F7DB4"/>
    <w:rsid w:val="005023DA"/>
    <w:rsid w:val="00530391"/>
    <w:rsid w:val="005316E0"/>
    <w:rsid w:val="00561C53"/>
    <w:rsid w:val="005A36AB"/>
    <w:rsid w:val="005B7DF3"/>
    <w:rsid w:val="005C4C39"/>
    <w:rsid w:val="005F3F15"/>
    <w:rsid w:val="0060701C"/>
    <w:rsid w:val="0067031A"/>
    <w:rsid w:val="006772B8"/>
    <w:rsid w:val="00691577"/>
    <w:rsid w:val="00696D28"/>
    <w:rsid w:val="006C4B63"/>
    <w:rsid w:val="006E0A08"/>
    <w:rsid w:val="006E7E4C"/>
    <w:rsid w:val="00712D01"/>
    <w:rsid w:val="00733345"/>
    <w:rsid w:val="00754526"/>
    <w:rsid w:val="007A643E"/>
    <w:rsid w:val="007D7A5B"/>
    <w:rsid w:val="007E6404"/>
    <w:rsid w:val="008627FF"/>
    <w:rsid w:val="008853D0"/>
    <w:rsid w:val="0089022B"/>
    <w:rsid w:val="00896BC6"/>
    <w:rsid w:val="008C08FE"/>
    <w:rsid w:val="008E16CA"/>
    <w:rsid w:val="009036CB"/>
    <w:rsid w:val="00936C3C"/>
    <w:rsid w:val="00937FA7"/>
    <w:rsid w:val="00966635"/>
    <w:rsid w:val="00980CD2"/>
    <w:rsid w:val="009A36DA"/>
    <w:rsid w:val="009C54B3"/>
    <w:rsid w:val="009E6CC8"/>
    <w:rsid w:val="00A36213"/>
    <w:rsid w:val="00A47A62"/>
    <w:rsid w:val="00A668B6"/>
    <w:rsid w:val="00A734FF"/>
    <w:rsid w:val="00A810F0"/>
    <w:rsid w:val="00A933A3"/>
    <w:rsid w:val="00AC4E18"/>
    <w:rsid w:val="00AD0DBA"/>
    <w:rsid w:val="00B33B2D"/>
    <w:rsid w:val="00B40CA5"/>
    <w:rsid w:val="00B45D8A"/>
    <w:rsid w:val="00B56F55"/>
    <w:rsid w:val="00B81E89"/>
    <w:rsid w:val="00B82427"/>
    <w:rsid w:val="00BA0358"/>
    <w:rsid w:val="00BA355E"/>
    <w:rsid w:val="00BB16E0"/>
    <w:rsid w:val="00BC610E"/>
    <w:rsid w:val="00BE19D9"/>
    <w:rsid w:val="00BE45B0"/>
    <w:rsid w:val="00BE47A3"/>
    <w:rsid w:val="00BF64A8"/>
    <w:rsid w:val="00C100A0"/>
    <w:rsid w:val="00C169B8"/>
    <w:rsid w:val="00C21ADC"/>
    <w:rsid w:val="00C27DA7"/>
    <w:rsid w:val="00C35295"/>
    <w:rsid w:val="00C36156"/>
    <w:rsid w:val="00C42C78"/>
    <w:rsid w:val="00C67298"/>
    <w:rsid w:val="00C74CDF"/>
    <w:rsid w:val="00C75A84"/>
    <w:rsid w:val="00C907EA"/>
    <w:rsid w:val="00CB2FCE"/>
    <w:rsid w:val="00CB5AD7"/>
    <w:rsid w:val="00CC1443"/>
    <w:rsid w:val="00CD13E1"/>
    <w:rsid w:val="00CD7E4A"/>
    <w:rsid w:val="00D21D8A"/>
    <w:rsid w:val="00D25F28"/>
    <w:rsid w:val="00D34B9F"/>
    <w:rsid w:val="00D55BD8"/>
    <w:rsid w:val="00D642BF"/>
    <w:rsid w:val="00D75107"/>
    <w:rsid w:val="00DA7B55"/>
    <w:rsid w:val="00DB1AC1"/>
    <w:rsid w:val="00DB2DF4"/>
    <w:rsid w:val="00DB7321"/>
    <w:rsid w:val="00DD7C2A"/>
    <w:rsid w:val="00E42ED6"/>
    <w:rsid w:val="00E47713"/>
    <w:rsid w:val="00E533B7"/>
    <w:rsid w:val="00E67E69"/>
    <w:rsid w:val="00EA64E7"/>
    <w:rsid w:val="00EB15F3"/>
    <w:rsid w:val="00EC698E"/>
    <w:rsid w:val="00EC7CDE"/>
    <w:rsid w:val="00ED385B"/>
    <w:rsid w:val="00EF08E4"/>
    <w:rsid w:val="00F137DF"/>
    <w:rsid w:val="00F3208F"/>
    <w:rsid w:val="00F51073"/>
    <w:rsid w:val="00F56D46"/>
    <w:rsid w:val="00F57B4C"/>
    <w:rsid w:val="00F75855"/>
    <w:rsid w:val="00F82C7F"/>
    <w:rsid w:val="00F84929"/>
    <w:rsid w:val="00F86F7D"/>
    <w:rsid w:val="00FE2360"/>
    <w:rsid w:val="00FF0752"/>
    <w:rsid w:val="00FF239D"/>
    <w:rsid w:val="00FF6834"/>
    <w:rsid w:val="04BC234C"/>
    <w:rsid w:val="0907508D"/>
    <w:rsid w:val="14055A41"/>
    <w:rsid w:val="14145336"/>
    <w:rsid w:val="15951931"/>
    <w:rsid w:val="162B7CDB"/>
    <w:rsid w:val="1B026A63"/>
    <w:rsid w:val="24023BA1"/>
    <w:rsid w:val="3A061A1D"/>
    <w:rsid w:val="3EA74F01"/>
    <w:rsid w:val="4C5C41BA"/>
    <w:rsid w:val="56306145"/>
    <w:rsid w:val="616805DD"/>
    <w:rsid w:val="6200434E"/>
    <w:rsid w:val="68CC7E1E"/>
    <w:rsid w:val="692A13AF"/>
    <w:rsid w:val="72373318"/>
    <w:rsid w:val="72F33FC9"/>
    <w:rsid w:val="73E32D82"/>
    <w:rsid w:val="78CB2A36"/>
    <w:rsid w:val="7FF20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A621A5"/>
  <w15:docId w15:val="{15699BEA-9942-49A2-9F4B-1EB7B706F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0"/>
    <w:link w:val="20"/>
    <w:unhideWhenUsed/>
    <w:qFormat/>
    <w:pPr>
      <w:keepNext/>
      <w:jc w:val="center"/>
      <w:outlineLvl w:val="1"/>
    </w:pPr>
    <w:rPr>
      <w:rFonts w:eastAsia="黑体"/>
      <w:b/>
      <w:sz w:val="3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semiHidden/>
    <w:unhideWhenUsed/>
    <w:qFormat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20">
    <w:name w:val="标题 2 字符"/>
    <w:basedOn w:val="a1"/>
    <w:link w:val="2"/>
    <w:qFormat/>
    <w:rPr>
      <w:rFonts w:ascii="Times New Roman" w:eastAsia="黑体" w:hAnsi="Times New Roman" w:cs="Times New Roman"/>
      <w:b/>
      <w:sz w:val="36"/>
      <w:szCs w:val="20"/>
    </w:rPr>
  </w:style>
  <w:style w:type="character" w:customStyle="1" w:styleId="a9">
    <w:name w:val="页眉 字符"/>
    <w:basedOn w:val="a1"/>
    <w:link w:val="a8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7">
    <w:name w:val="页脚 字符"/>
    <w:basedOn w:val="a1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5">
    <w:name w:val="批注框文本 字符"/>
    <w:basedOn w:val="a1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C9CC8-123A-4BC9-BA16-29E3662B3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62</Words>
  <Characters>356</Characters>
  <Application>Microsoft Office Word</Application>
  <DocSecurity>0</DocSecurity>
  <Lines>2</Lines>
  <Paragraphs>1</Paragraphs>
  <ScaleCrop>false</ScaleCrop>
  <Company> 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翟国</dc:creator>
  <cp:lastModifiedBy>唐佳鹦</cp:lastModifiedBy>
  <cp:revision>157</cp:revision>
  <cp:lastPrinted>2019-12-02T02:46:00Z</cp:lastPrinted>
  <dcterms:created xsi:type="dcterms:W3CDTF">2019-12-02T02:17:00Z</dcterms:created>
  <dcterms:modified xsi:type="dcterms:W3CDTF">2024-01-04T01:53:00Z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7A7DC45F560249EDBBDC38FA4AC05610_13</vt:lpwstr>
  </property>
</Properties>
</file>